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B7" w:rsidRDefault="004755B7" w:rsidP="00506B3B">
      <w:pPr>
        <w:jc w:val="center"/>
        <w:rPr>
          <w:b/>
          <w:caps/>
          <w:sz w:val="40"/>
          <w:szCs w:val="40"/>
        </w:rPr>
      </w:pPr>
    </w:p>
    <w:p w:rsidR="00506B3B" w:rsidRPr="003C123A" w:rsidRDefault="00506B3B" w:rsidP="00506B3B">
      <w:pPr>
        <w:jc w:val="center"/>
        <w:rPr>
          <w:b/>
          <w:caps/>
          <w:sz w:val="38"/>
          <w:szCs w:val="38"/>
        </w:rPr>
      </w:pPr>
      <w:r w:rsidRPr="003C123A">
        <w:rPr>
          <w:b/>
          <w:caps/>
          <w:sz w:val="38"/>
          <w:szCs w:val="38"/>
        </w:rPr>
        <w:t>План</w:t>
      </w:r>
      <w:r w:rsidR="003C123A" w:rsidRPr="003C123A">
        <w:rPr>
          <w:b/>
          <w:caps/>
          <w:sz w:val="38"/>
          <w:szCs w:val="38"/>
        </w:rPr>
        <w:t>-ПРОЕКТ</w:t>
      </w:r>
      <w:r w:rsidR="00144A5C" w:rsidRPr="003C123A">
        <w:rPr>
          <w:b/>
          <w:caps/>
          <w:sz w:val="38"/>
          <w:szCs w:val="38"/>
        </w:rPr>
        <w:t xml:space="preserve"> </w:t>
      </w:r>
      <w:r w:rsidRPr="003C123A">
        <w:rPr>
          <w:b/>
          <w:caps/>
          <w:sz w:val="38"/>
          <w:szCs w:val="38"/>
        </w:rPr>
        <w:t>мероприя</w:t>
      </w:r>
      <w:bookmarkStart w:id="0" w:name="_GoBack"/>
      <w:bookmarkEnd w:id="0"/>
      <w:r w:rsidRPr="003C123A">
        <w:rPr>
          <w:b/>
          <w:caps/>
          <w:sz w:val="38"/>
          <w:szCs w:val="38"/>
        </w:rPr>
        <w:t xml:space="preserve">тий Молодежного совета </w:t>
      </w:r>
      <w:r w:rsidRPr="003C123A">
        <w:rPr>
          <w:b/>
          <w:caps/>
          <w:sz w:val="38"/>
          <w:szCs w:val="38"/>
        </w:rPr>
        <w:br/>
        <w:t>Камчатстата на 20</w:t>
      </w:r>
      <w:r w:rsidR="003B3C2F" w:rsidRPr="003C123A">
        <w:rPr>
          <w:b/>
          <w:caps/>
          <w:sz w:val="38"/>
          <w:szCs w:val="38"/>
        </w:rPr>
        <w:t>20</w:t>
      </w:r>
      <w:r w:rsidRPr="003C123A">
        <w:rPr>
          <w:b/>
          <w:caps/>
          <w:sz w:val="38"/>
          <w:szCs w:val="38"/>
        </w:rPr>
        <w:t xml:space="preserve"> год</w:t>
      </w:r>
    </w:p>
    <w:p w:rsidR="004755B7" w:rsidRDefault="004755B7" w:rsidP="00506B3B">
      <w:pPr>
        <w:jc w:val="center"/>
        <w:rPr>
          <w:rFonts w:cstheme="minorHAnsi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56"/>
        <w:gridCol w:w="5831"/>
        <w:gridCol w:w="3119"/>
      </w:tblGrid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 xml:space="preserve">№ </w:t>
            </w:r>
            <w:proofErr w:type="gramStart"/>
            <w:r w:rsidRPr="00B21F9B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B21F9B">
              <w:rPr>
                <w:rFonts w:cstheme="minorHAnsi"/>
                <w:sz w:val="24"/>
                <w:szCs w:val="24"/>
              </w:rPr>
              <w:t>/п</w:t>
            </w:r>
          </w:p>
        </w:tc>
        <w:tc>
          <w:tcPr>
            <w:tcW w:w="5831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Дата проведения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Участие во всероссийской  массовой лыжной гонке «Лыжня России»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Проведение мероприятий, посвящённых празднованию</w:t>
            </w:r>
            <w:r w:rsidRPr="00F07E7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«Масленицы</w:t>
            </w:r>
            <w:r w:rsidRPr="00F07E7F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B21F9B">
              <w:rPr>
                <w:rFonts w:cstheme="minorHAnsi"/>
                <w:sz w:val="24"/>
                <w:szCs w:val="24"/>
              </w:rPr>
              <w:t>совместно с Профсоюзной организацией Камчатстата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3119" w:type="dxa"/>
            <w:vAlign w:val="center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февраль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31" w:type="dxa"/>
          </w:tcPr>
          <w:p w:rsidR="00506B3B" w:rsidRPr="000E7345" w:rsidRDefault="00506B3B" w:rsidP="00144A5C">
            <w:pPr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Подготовка и у</w:t>
            </w:r>
            <w:r w:rsidRPr="00594BBF">
              <w:rPr>
                <w:rFonts w:cstheme="minorHAnsi"/>
                <w:sz w:val="24"/>
                <w:szCs w:val="24"/>
              </w:rPr>
              <w:t>части</w:t>
            </w:r>
            <w:r>
              <w:rPr>
                <w:rFonts w:cstheme="minorHAnsi"/>
                <w:sz w:val="24"/>
                <w:szCs w:val="24"/>
              </w:rPr>
              <w:t>е сотрудников Камчатстата</w:t>
            </w:r>
            <w:r w:rsidRPr="00594BBF">
              <w:rPr>
                <w:rFonts w:cstheme="minorHAnsi"/>
                <w:sz w:val="24"/>
                <w:szCs w:val="24"/>
              </w:rPr>
              <w:t xml:space="preserve"> в первомайской демонстрации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144A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мая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6319A0" w:rsidRDefault="00FB0EAD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31" w:type="dxa"/>
          </w:tcPr>
          <w:p w:rsidR="00506B3B" w:rsidRPr="006319A0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Подготовка и проведение мероприятий, посвященных празднованию дня защиты детей:</w:t>
            </w:r>
          </w:p>
          <w:p w:rsidR="00506B3B" w:rsidRPr="006319A0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-проведение выставки детского творчества.</w:t>
            </w:r>
          </w:p>
        </w:tc>
        <w:tc>
          <w:tcPr>
            <w:tcW w:w="3119" w:type="dxa"/>
            <w:vAlign w:val="center"/>
          </w:tcPr>
          <w:p w:rsidR="00506B3B" w:rsidRPr="006319A0" w:rsidRDefault="005E0FEA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м</w:t>
            </w:r>
            <w:r w:rsidR="00506B3B" w:rsidRPr="006319A0">
              <w:rPr>
                <w:rFonts w:cstheme="minorHAnsi"/>
                <w:sz w:val="24"/>
                <w:szCs w:val="24"/>
              </w:rPr>
              <w:t>ай</w:t>
            </w:r>
          </w:p>
          <w:p w:rsidR="00506B3B" w:rsidRPr="006319A0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06B3B" w:rsidRPr="006319A0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19A0">
              <w:rPr>
                <w:rFonts w:cstheme="minorHAnsi"/>
                <w:sz w:val="24"/>
                <w:szCs w:val="24"/>
              </w:rPr>
              <w:t>1 июня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Default="00B454E6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31" w:type="dxa"/>
          </w:tcPr>
          <w:p w:rsidR="00506B3B" w:rsidRPr="00F07E7F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Выезды на водоёмы для прогулки на </w:t>
            </w:r>
            <w:r w:rsidRPr="00F07E7F">
              <w:rPr>
                <w:rFonts w:cstheme="minorHAnsi"/>
                <w:sz w:val="24"/>
                <w:szCs w:val="24"/>
              </w:rPr>
              <w:t>к</w:t>
            </w:r>
            <w:r>
              <w:rPr>
                <w:rFonts w:cstheme="minorHAnsi"/>
                <w:sz w:val="24"/>
                <w:szCs w:val="24"/>
              </w:rPr>
              <w:t>а</w:t>
            </w:r>
            <w:r w:rsidRPr="00F07E7F">
              <w:rPr>
                <w:rFonts w:cstheme="minorHAnsi"/>
                <w:sz w:val="24"/>
                <w:szCs w:val="24"/>
              </w:rPr>
              <w:t>як</w:t>
            </w:r>
            <w:r>
              <w:rPr>
                <w:rFonts w:cstheme="minorHAnsi"/>
                <w:sz w:val="24"/>
                <w:szCs w:val="24"/>
              </w:rPr>
              <w:t>ах.</w:t>
            </w:r>
          </w:p>
        </w:tc>
        <w:tc>
          <w:tcPr>
            <w:tcW w:w="3119" w:type="dxa"/>
          </w:tcPr>
          <w:p w:rsidR="00506B3B" w:rsidRPr="00F07E7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07E7F">
              <w:rPr>
                <w:rFonts w:cstheme="minorHAnsi"/>
                <w:sz w:val="24"/>
                <w:szCs w:val="24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B454E6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дня предприятия (совместно с Профсоюзной организацией Камчатстата)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B454E6" w:rsidP="00273F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коллективных в</w:t>
            </w:r>
            <w:r w:rsidRPr="00B21F9B">
              <w:rPr>
                <w:rFonts w:cstheme="minorHAnsi"/>
                <w:sz w:val="24"/>
                <w:szCs w:val="24"/>
              </w:rPr>
              <w:t>осхождени</w:t>
            </w:r>
            <w:r>
              <w:rPr>
                <w:rFonts w:cstheme="minorHAnsi"/>
                <w:sz w:val="24"/>
                <w:szCs w:val="24"/>
              </w:rPr>
              <w:t>й</w:t>
            </w:r>
            <w:r w:rsidRPr="00B21F9B">
              <w:rPr>
                <w:rFonts w:cstheme="minorHAnsi"/>
                <w:sz w:val="24"/>
                <w:szCs w:val="24"/>
              </w:rPr>
              <w:t xml:space="preserve"> на вулкан</w:t>
            </w:r>
            <w:r>
              <w:rPr>
                <w:rFonts w:cstheme="minorHAnsi"/>
                <w:sz w:val="24"/>
                <w:szCs w:val="24"/>
              </w:rPr>
              <w:t>ы с целью популяризации активного отдыха.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квартал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B454E6" w:rsidP="00FB0E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B21F9B">
              <w:rPr>
                <w:rFonts w:cstheme="minorHAnsi"/>
                <w:sz w:val="24"/>
                <w:szCs w:val="24"/>
              </w:rPr>
              <w:t xml:space="preserve">роведение </w:t>
            </w:r>
            <w:r>
              <w:rPr>
                <w:rFonts w:cstheme="minorHAnsi"/>
                <w:sz w:val="24"/>
                <w:szCs w:val="24"/>
              </w:rPr>
              <w:t>ознакомительных лекций в музее, направленных более глубокое понимание процессов, проходящих в органах статистики.</w:t>
            </w:r>
          </w:p>
        </w:tc>
        <w:tc>
          <w:tcPr>
            <w:tcW w:w="3119" w:type="dxa"/>
            <w:vAlign w:val="center"/>
          </w:tcPr>
          <w:p w:rsidR="00506B3B" w:rsidRPr="006B219F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Весь период</w:t>
            </w:r>
          </w:p>
        </w:tc>
      </w:tr>
      <w:tr w:rsidR="00B454E6" w:rsidRPr="00B21F9B" w:rsidTr="004755B7">
        <w:tc>
          <w:tcPr>
            <w:tcW w:w="656" w:type="dxa"/>
            <w:vAlign w:val="center"/>
          </w:tcPr>
          <w:p w:rsidR="00B454E6" w:rsidRDefault="00B454E6" w:rsidP="00FB0E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831" w:type="dxa"/>
          </w:tcPr>
          <w:p w:rsidR="00B454E6" w:rsidRDefault="00B454E6" w:rsidP="00B003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Участие в мероприятиях, посвященных празднованию 75 лет победы в Великой Отечественной войне</w:t>
            </w:r>
          </w:p>
        </w:tc>
        <w:tc>
          <w:tcPr>
            <w:tcW w:w="3119" w:type="dxa"/>
            <w:vAlign w:val="center"/>
          </w:tcPr>
          <w:p w:rsidR="00B454E6" w:rsidRDefault="00B454E6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Весь период</w:t>
            </w:r>
          </w:p>
        </w:tc>
      </w:tr>
      <w:tr w:rsidR="00506B3B" w:rsidRPr="00B21F9B" w:rsidTr="004755B7">
        <w:tc>
          <w:tcPr>
            <w:tcW w:w="656" w:type="dxa"/>
            <w:vAlign w:val="center"/>
          </w:tcPr>
          <w:p w:rsidR="00506B3B" w:rsidRPr="00B21F9B" w:rsidRDefault="00B454E6" w:rsidP="00FB0E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831" w:type="dxa"/>
          </w:tcPr>
          <w:p w:rsidR="00506B3B" w:rsidRPr="00B21F9B" w:rsidRDefault="00506B3B" w:rsidP="00B003AE">
            <w:pPr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Нового года (совместно с Профсоюзной организацией Камчатстата)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506B3B" w:rsidRPr="00B21F9B" w:rsidRDefault="00506B3B" w:rsidP="00B003A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</w:tbl>
    <w:p w:rsidR="00506B3B" w:rsidRDefault="00506B3B" w:rsidP="00506B3B">
      <w:pPr>
        <w:rPr>
          <w:rFonts w:cstheme="minorHAnsi"/>
          <w:sz w:val="28"/>
          <w:szCs w:val="28"/>
        </w:rPr>
      </w:pPr>
    </w:p>
    <w:p w:rsidR="00144A5C" w:rsidRPr="00144A5C" w:rsidRDefault="00144A5C" w:rsidP="00506B3B">
      <w:pPr>
        <w:rPr>
          <w:rFonts w:cstheme="minorHAnsi"/>
          <w:sz w:val="26"/>
          <w:szCs w:val="26"/>
        </w:rPr>
      </w:pPr>
      <w:r w:rsidRPr="00144A5C">
        <w:rPr>
          <w:rFonts w:cstheme="minorHAnsi"/>
          <w:sz w:val="26"/>
          <w:szCs w:val="26"/>
        </w:rPr>
        <w:t>Предложения, не указанные в данном плане, будут внесены дополнительно.</w:t>
      </w:r>
    </w:p>
    <w:sectPr w:rsidR="00144A5C" w:rsidRPr="00144A5C" w:rsidSect="004755B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0E" w:rsidRDefault="0070720E" w:rsidP="00506B3B">
      <w:pPr>
        <w:spacing w:after="0" w:line="240" w:lineRule="auto"/>
      </w:pPr>
      <w:r>
        <w:separator/>
      </w:r>
    </w:p>
  </w:endnote>
  <w:endnote w:type="continuationSeparator" w:id="0">
    <w:p w:rsidR="0070720E" w:rsidRDefault="0070720E" w:rsidP="0050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0E" w:rsidRDefault="0070720E" w:rsidP="00506B3B">
      <w:pPr>
        <w:spacing w:after="0" w:line="240" w:lineRule="auto"/>
      </w:pPr>
      <w:r>
        <w:separator/>
      </w:r>
    </w:p>
  </w:footnote>
  <w:footnote w:type="continuationSeparator" w:id="0">
    <w:p w:rsidR="0070720E" w:rsidRDefault="0070720E" w:rsidP="00506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A0737"/>
    <w:multiLevelType w:val="hybridMultilevel"/>
    <w:tmpl w:val="FC5A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B62"/>
    <w:rsid w:val="00070114"/>
    <w:rsid w:val="00097EBB"/>
    <w:rsid w:val="000C57A9"/>
    <w:rsid w:val="000E7345"/>
    <w:rsid w:val="00114FBA"/>
    <w:rsid w:val="00122E3C"/>
    <w:rsid w:val="0013070B"/>
    <w:rsid w:val="00144A5C"/>
    <w:rsid w:val="00161DE4"/>
    <w:rsid w:val="00234342"/>
    <w:rsid w:val="00273F4B"/>
    <w:rsid w:val="002828EA"/>
    <w:rsid w:val="002C7476"/>
    <w:rsid w:val="00341FFF"/>
    <w:rsid w:val="00375829"/>
    <w:rsid w:val="003B3C2F"/>
    <w:rsid w:val="003C123A"/>
    <w:rsid w:val="003C3658"/>
    <w:rsid w:val="003D3948"/>
    <w:rsid w:val="003E5C28"/>
    <w:rsid w:val="0046166A"/>
    <w:rsid w:val="004755B7"/>
    <w:rsid w:val="004C4074"/>
    <w:rsid w:val="004F0449"/>
    <w:rsid w:val="004F251B"/>
    <w:rsid w:val="004F5A15"/>
    <w:rsid w:val="00506B3B"/>
    <w:rsid w:val="00524A00"/>
    <w:rsid w:val="00594BBF"/>
    <w:rsid w:val="005E0FEA"/>
    <w:rsid w:val="006319A0"/>
    <w:rsid w:val="006824D4"/>
    <w:rsid w:val="00686657"/>
    <w:rsid w:val="0068696F"/>
    <w:rsid w:val="006B219F"/>
    <w:rsid w:val="006D26A9"/>
    <w:rsid w:val="0070720E"/>
    <w:rsid w:val="007315AC"/>
    <w:rsid w:val="00744158"/>
    <w:rsid w:val="00953AAD"/>
    <w:rsid w:val="009B5B81"/>
    <w:rsid w:val="00A5324D"/>
    <w:rsid w:val="00AA40E7"/>
    <w:rsid w:val="00B14921"/>
    <w:rsid w:val="00B21F9B"/>
    <w:rsid w:val="00B454E6"/>
    <w:rsid w:val="00B938E9"/>
    <w:rsid w:val="00C251D1"/>
    <w:rsid w:val="00C40CBB"/>
    <w:rsid w:val="00C77BFD"/>
    <w:rsid w:val="00C807A5"/>
    <w:rsid w:val="00C918C6"/>
    <w:rsid w:val="00CC7084"/>
    <w:rsid w:val="00D12AAF"/>
    <w:rsid w:val="00D2561B"/>
    <w:rsid w:val="00D4689C"/>
    <w:rsid w:val="00D7142A"/>
    <w:rsid w:val="00DE69B9"/>
    <w:rsid w:val="00E03D8C"/>
    <w:rsid w:val="00E20BCE"/>
    <w:rsid w:val="00E30B62"/>
    <w:rsid w:val="00E60A9B"/>
    <w:rsid w:val="00E8666C"/>
    <w:rsid w:val="00EC5335"/>
    <w:rsid w:val="00F07E7F"/>
    <w:rsid w:val="00F226FC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415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6B3B"/>
  </w:style>
  <w:style w:type="paragraph" w:styleId="a7">
    <w:name w:val="footer"/>
    <w:basedOn w:val="a"/>
    <w:link w:val="a8"/>
    <w:uiPriority w:val="99"/>
    <w:semiHidden/>
    <w:unhideWhenUsed/>
    <w:rsid w:val="0050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p41_polyakovss</dc:creator>
  <cp:lastModifiedBy>Поляков Сергей Сергеевич</cp:lastModifiedBy>
  <cp:revision>2</cp:revision>
  <cp:lastPrinted>2016-06-08T23:23:00Z</cp:lastPrinted>
  <dcterms:created xsi:type="dcterms:W3CDTF">2020-01-21T05:18:00Z</dcterms:created>
  <dcterms:modified xsi:type="dcterms:W3CDTF">2020-01-21T05:18:00Z</dcterms:modified>
</cp:coreProperties>
</file>